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52" w:rsidRPr="00597652" w:rsidRDefault="00597652" w:rsidP="00597652">
      <w:pPr>
        <w:rPr>
          <w:b/>
        </w:rPr>
      </w:pPr>
      <w:bookmarkStart w:id="0" w:name="_GoBack"/>
      <w:r w:rsidRPr="00597652">
        <w:rPr>
          <w:b/>
        </w:rPr>
        <w:t>Kreativni darovi od gipsa? Kako se izrađuju?</w:t>
      </w:r>
    </w:p>
    <w:bookmarkEnd w:id="0"/>
    <w:p w:rsidR="00597652" w:rsidRDefault="00597652" w:rsidP="00597652"/>
    <w:p w:rsidR="00597652" w:rsidRDefault="00597652" w:rsidP="00597652">
      <w:r>
        <w:t xml:space="preserve">Bliži nam se </w:t>
      </w:r>
      <w:r>
        <w:t xml:space="preserve">MAJČIN DAN </w:t>
      </w:r>
      <w:r>
        <w:t xml:space="preserve">i onaj trenutak kada odmatamo šarene šuškave papire u koje su umotani darovi. Svake godine </w:t>
      </w:r>
      <w:r>
        <w:t>muku mučite što kupiti svojim mamama</w:t>
      </w:r>
      <w:r>
        <w:t>. Treba dokučiti ili vješto i</w:t>
      </w:r>
      <w:r>
        <w:t>zvući od osobe što je poželjela.</w:t>
      </w:r>
    </w:p>
    <w:p w:rsidR="00597652" w:rsidRDefault="00597652" w:rsidP="00597652">
      <w:r>
        <w:t>Pripadate li onoj skupini koja voli upotrijebiti svoje ruke i dati mašti na volju, imamo odlične ideje za vas. Ako pripadate onima koji radije posežu za kupovanjem konfekcijskih predmeta, možda je vrijeme da poklonite dio sebe, svoje kreativnosti.</w:t>
      </w:r>
    </w:p>
    <w:p w:rsidR="0085426D" w:rsidRDefault="00597652" w:rsidP="00597652">
      <w:r>
        <w:t xml:space="preserve">Pogledajte što vam donosimo u nastavku! Sigurni smo da će vam se neka od ideja svidjeti i da će ovi kreativni darovi od gipsa biti i neki vaši darovi za </w:t>
      </w:r>
      <w:r>
        <w:t xml:space="preserve">vaše mame. </w:t>
      </w:r>
    </w:p>
    <w:sectPr w:rsidR="0085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52"/>
    <w:rsid w:val="00597652"/>
    <w:rsid w:val="0085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A56B"/>
  <w15:chartTrackingRefBased/>
  <w15:docId w15:val="{0BE1B0E2-A5E9-4892-AE21-BED33EA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6</dc:creator>
  <cp:keywords/>
  <dc:description/>
  <cp:lastModifiedBy>Učenik 6</cp:lastModifiedBy>
  <cp:revision>1</cp:revision>
  <dcterms:created xsi:type="dcterms:W3CDTF">2025-03-18T19:54:00Z</dcterms:created>
  <dcterms:modified xsi:type="dcterms:W3CDTF">2025-03-18T19:57:00Z</dcterms:modified>
</cp:coreProperties>
</file>